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9A" w:rsidRDefault="008E669A" w:rsidP="008E669A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Исх. № ______ от 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8E669A" w:rsidRDefault="008E669A" w:rsidP="008E669A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669A" w:rsidRDefault="008E669A" w:rsidP="00C15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543C" w:rsidRPr="00F360FB" w:rsidRDefault="00C1543C" w:rsidP="00C15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F07423" w:rsidRDefault="00C1543C" w:rsidP="00C15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сохранении </w:t>
      </w:r>
      <w:r w:rsidRPr="00F360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членства в </w:t>
      </w:r>
      <w:r w:rsidR="000C6D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F360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аморегулируемой организации</w:t>
      </w:r>
      <w:r w:rsidR="000C6D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Ассоциации </w:t>
      </w:r>
    </w:p>
    <w:p w:rsidR="00C1543C" w:rsidRPr="00F360FB" w:rsidRDefault="000C6DC3" w:rsidP="00C154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«Союз архитекторов и проектировщиков Западной Сибири»</w:t>
      </w:r>
    </w:p>
    <w:p w:rsidR="0094409E" w:rsidRPr="0048680E" w:rsidRDefault="0094409E" w:rsidP="0094409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8680E">
        <w:rPr>
          <w:rFonts w:ascii="Times New Roman" w:hAnsi="Times New Roman"/>
          <w:sz w:val="20"/>
          <w:szCs w:val="20"/>
          <w:lang w:eastAsia="ru-RU"/>
        </w:rPr>
        <w:t>(в соответствии с требованиями части 5 статьи 3.3.Федерального закона от 29.12.2004 №  191-ФЗ «О введении в действие Градостроительного кодекса Российской Федерации»)</w:t>
      </w:r>
    </w:p>
    <w:p w:rsidR="00C1543C" w:rsidRPr="00F360FB" w:rsidRDefault="00C1543C" w:rsidP="00C1543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3C" w:rsidRPr="00F360FB" w:rsidRDefault="00C1543C" w:rsidP="0094409E">
      <w:pPr>
        <w:spacing w:after="0" w:line="240" w:lineRule="auto"/>
        <w:ind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</w:t>
      </w:r>
      <w:r w:rsidR="0094409E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</w:t>
      </w:r>
    </w:p>
    <w:p w:rsidR="00C1543C" w:rsidRPr="00F360FB" w:rsidRDefault="00C1543C" w:rsidP="005365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60FB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5365B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полное и сокращенное </w:t>
      </w:r>
      <w:r w:rsidRPr="00F360FB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юридического лица</w:t>
      </w:r>
      <w:r w:rsidR="005365B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 соответствии с уставными документами</w:t>
      </w:r>
      <w:r w:rsidRPr="00F360FB">
        <w:rPr>
          <w:rFonts w:ascii="Times New Roman" w:eastAsia="Times New Roman" w:hAnsi="Times New Roman"/>
          <w:i/>
          <w:sz w:val="20"/>
          <w:szCs w:val="20"/>
          <w:lang w:eastAsia="ru-RU"/>
        </w:rPr>
        <w:t>, индивидуального предпринимателя)</w:t>
      </w:r>
    </w:p>
    <w:p w:rsidR="00C1543C" w:rsidRPr="00F360FB" w:rsidRDefault="00C1543C" w:rsidP="00C1543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3C" w:rsidRPr="005365B6" w:rsidRDefault="00C1543C" w:rsidP="005365B6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5B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 (ИНН)</w:t>
      </w:r>
    </w:p>
    <w:p w:rsidR="005365B6" w:rsidRPr="005365B6" w:rsidRDefault="005365B6" w:rsidP="005365B6">
      <w:pPr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4"/>
        <w:gridCol w:w="834"/>
        <w:gridCol w:w="834"/>
        <w:gridCol w:w="832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0C6DC3" w:rsidRPr="00F360FB" w:rsidTr="000C6DC3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C3" w:rsidRPr="00F360FB" w:rsidRDefault="000C6DC3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543C" w:rsidRPr="00F360FB" w:rsidRDefault="00C1543C" w:rsidP="00C1543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3C" w:rsidRDefault="00C1543C" w:rsidP="00C1543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p w:rsidR="005365B6" w:rsidRPr="00F360FB" w:rsidRDefault="005365B6" w:rsidP="00C1543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C1543C" w:rsidRPr="00F360FB" w:rsidTr="00020D1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C" w:rsidRPr="00F360FB" w:rsidRDefault="00C1543C" w:rsidP="00C1543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543C" w:rsidRPr="00F360FB" w:rsidRDefault="00C1543C" w:rsidP="00C1543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5B6" w:rsidRDefault="005365B6" w:rsidP="005365B6">
      <w:pPr>
        <w:spacing w:after="0" w:line="240" w:lineRule="auto"/>
        <w:ind w:firstLine="42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="00C1543C" w:rsidRPr="00F360FB">
        <w:rPr>
          <w:rFonts w:ascii="Times New Roman" w:eastAsia="Times New Roman" w:hAnsi="Times New Roman"/>
          <w:sz w:val="24"/>
          <w:szCs w:val="24"/>
          <w:lang w:eastAsia="ru-RU"/>
        </w:rPr>
        <w:t>Адрес (ю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ридический / фактический): </w:t>
      </w:r>
      <w:r w:rsidR="00C1543C" w:rsidRPr="00F360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365B6" w:rsidRDefault="005365B6" w:rsidP="005365B6">
      <w:pPr>
        <w:spacing w:after="0" w:line="240" w:lineRule="auto"/>
        <w:ind w:firstLine="42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3C" w:rsidRPr="00F360FB" w:rsidRDefault="005365B6" w:rsidP="005365B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1543C" w:rsidRPr="00F360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0C62CF" w:rsidRPr="00F360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F360F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0C62CF" w:rsidRPr="00F360F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C62CF" w:rsidRPr="00F360F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1543C" w:rsidRPr="00F360FB" w:rsidRDefault="00C1543C" w:rsidP="00C1543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F360FB">
        <w:rPr>
          <w:rFonts w:ascii="Times New Roman" w:eastAsia="Times New Roman" w:hAnsi="Times New Roman"/>
          <w:i/>
          <w:sz w:val="20"/>
          <w:szCs w:val="20"/>
          <w:lang w:eastAsia="ru-RU"/>
        </w:rPr>
        <w:t>почтовый индекс, субъект РФ, район, населенный пункт, улица, номер дома, корпуса (строения) и офиса</w:t>
      </w:r>
      <w:proofErr w:type="gramEnd"/>
    </w:p>
    <w:p w:rsidR="00C1543C" w:rsidRPr="00F360FB" w:rsidRDefault="00C1543C" w:rsidP="00C154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543C" w:rsidRPr="00F360FB" w:rsidRDefault="00C1543C" w:rsidP="0053656F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уведомляет о сохранении членства в </w:t>
      </w:r>
      <w:r w:rsidR="00F360FB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>Ассоциации «</w:t>
      </w:r>
      <w:r w:rsidR="00F360FB">
        <w:rPr>
          <w:rFonts w:ascii="Times New Roman" w:eastAsia="Times New Roman" w:hAnsi="Times New Roman"/>
          <w:sz w:val="24"/>
          <w:szCs w:val="24"/>
          <w:lang w:eastAsia="ru-RU"/>
        </w:rPr>
        <w:t>Союз архитекторов и проектировщиков Западной Сибири»</w:t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43C" w:rsidRPr="00F360FB" w:rsidRDefault="00C1543C" w:rsidP="00BD0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EF3" w:rsidRPr="00F360FB" w:rsidRDefault="00345EF3" w:rsidP="000C62C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AC5" w:rsidRDefault="003501F7" w:rsidP="006334BE">
      <w:pPr>
        <w:tabs>
          <w:tab w:val="left" w:pos="7938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C1543C" w:rsidRPr="00F360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6334BE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C1543C" w:rsidRPr="00F360F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D0AC5" w:rsidRPr="00F360FB" w:rsidRDefault="00BD0AC5" w:rsidP="00BD0AC5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60FB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члена СРО)</w:t>
      </w:r>
    </w:p>
    <w:p w:rsidR="00BD0AC5" w:rsidRDefault="00BD0AC5" w:rsidP="000C62C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AC5" w:rsidRDefault="00BD0AC5" w:rsidP="000C62C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AC5" w:rsidRDefault="00BE7545" w:rsidP="000C62C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7" o:spid="_x0000_s1026" style="position:absolute;left:0;text-align:left;margin-left:482.8pt;margin-top:3.85pt;width:21pt;height:18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/j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5CrKMzhfYdSje4CYoHf3ln/1xNh1j1HiFsAOvWANkipifPbTg2h4fEq2w3vbIDrbBZuU&#10;OrSgIyBqQA6pIMdzQcQhEI6X5Xx+lWPZOLrK14uinKUfWPX82IEPb4XVJB5qCkg9gbP9vQ+RDKue&#10;QxJ5q2SzkUolA7rtWgHZM+yNTVondH8ZpgwZano9w7//DpGn9ScILQM2uZK6potzEKuiam9Mk1ow&#10;MKnGM1JW5iRjVG6swNY2R1QR7NjBOHF46C18p2TA7q2p/7ZjIChR7wxW4rqYTmO7J2M6uyrRgEvP&#10;9tLDDEeomgZKxuM6jCOycyC7Hn8qUu7G3mL1WpmUjZUdWZ3IYocmwU/TFEfg0k5RP2Z+9QQAAP//&#10;AwBQSwMEFAAGAAgAAAAhAAfXrxffAAAACgEAAA8AAABkcnMvZG93bnJldi54bWxMj8FOg0AQhu8m&#10;vsNmTLzZBazUIktjNDXx2NKLt4EdAWVnCbu06NO7PdXjzP/ln2/yzWx6caTRdZYVxIsIBHFtdceN&#10;gkO5vXsE4Tyyxt4yKfghB5vi+irHTNsT7+i4940IJewyVNB6P2RSurolg25hB+KQfdrRoA/j2Eg9&#10;4imUm14mUZRKgx2HCy0O9NJS/b2fjIKqSw74uyvfIrPe3vv3ufyaPl6Vur2Zn59AeJr9BYazflCH&#10;IjhVdmLtRK9gvVqmAQ3BMgFxBqI4DZtKwUO8Alnk8v8LxR8AAAD//wMAUEsBAi0AFAAGAAgAAAAh&#10;ALaDOJL+AAAA4QEAABMAAAAAAAAAAAAAAAAAAAAAAFtDb250ZW50X1R5cGVzXS54bWxQSwECLQAU&#10;AAYACAAAACEAOP0h/9YAAACUAQAACwAAAAAAAAAAAAAAAAAvAQAAX3JlbHMvLnJlbHNQSwECLQAU&#10;AAYACAAAACEA5yfv4xwCAAA7BAAADgAAAAAAAAAAAAAAAAAuAgAAZHJzL2Uyb0RvYy54bWxQSwEC&#10;LQAUAAYACAAAACEAB9evF98AAAAKAQAADwAAAAAAAAAAAAAAAAB2BAAAZHJzL2Rvd25yZXYueG1s&#10;UEsFBgAAAAAEAAQA8wAAAIIFAAAAAA==&#10;"/>
        </w:pict>
      </w:r>
    </w:p>
    <w:p w:rsidR="000C62CF" w:rsidRPr="00F360FB" w:rsidRDefault="00C1543C" w:rsidP="000C62C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ПЛАНИРУЕТ  </w:t>
      </w:r>
    </w:p>
    <w:p w:rsidR="00BD0AC5" w:rsidRDefault="00BE7545" w:rsidP="008E6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8" o:spid="_x0000_s1027" style="position:absolute;left:0;text-align:left;margin-left:482.05pt;margin-top:7.4pt;width:21.75pt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ytHQIAADs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WecWdFT&#10;iT6SaMK2RrHrKM/gfElRT+4RY4LePYD84pmFdUdR6g4Rhk6JmkjlMT776UE0PD1l2+Ed1IQudgGS&#10;UocG+whIGrBDKsjxXBB1CEzSZbG4Koo5Z5JcxXyRL+bpB1E+P3bowxsFPYuHiiNRT+Bi/+BDJCPK&#10;55BEHoyuN9qYZGC7XRtke0G9sUnrhO4vw4xlQ8Vv5sTj7xDTtP4E0etATW50X/Hrc5Aoo2qvbZ1a&#10;MAhtxjNRNvYkY1RurMAW6iOpiDB2ME0cHTrAb5wN1L0V9193AhVn5q2lStzks1ls92TM5ouCDLz0&#10;bC89wkqCqnjgbDyuwzgiO4e67einPOVu4Y6q1+ikbKzsyOpEljo0CX6apjgCl3aK+jHzq+8AAAD/&#10;/wMAUEsDBBQABgAIAAAAIQBWfZDS3wAAAAoBAAAPAAAAZHJzL2Rvd25yZXYueG1sTI9BT4NAEIXv&#10;Jv6HzZh4swtFK0WWxmhq4rGlF28DOwLKzhJ2adFf7/ZUj5P35b1v8s1senGk0XWWFcSLCARxbXXH&#10;jYJDub1LQTiPrLG3TAp+yMGmuL7KMdP2xDs67n0jQgm7DBW03g+ZlK5uyaBb2IE4ZJ92NOjDOTZS&#10;j3gK5aaXyyhaSYMdh4UWB3ppqf7eT0ZB1S0P+Lsr3yKz3ib+fS6/po9XpW5v5ucnEJ5mf4HhrB/U&#10;oQhOlZ1YO9ErWD/erwIagiQBcQaiOI1BVAoekhRkkcv/LxR/AAAA//8DAFBLAQItABQABgAIAAAA&#10;IQC2gziS/gAAAOEBAAATAAAAAAAAAAAAAAAAAAAAAABbQ29udGVudF9UeXBlc10ueG1sUEsBAi0A&#10;FAAGAAgAAAAhADj9If/WAAAAlAEAAAsAAAAAAAAAAAAAAAAALwEAAF9yZWxzLy5yZWxzUEsBAi0A&#10;FAAGAAgAAAAhAF7NfK0dAgAAOwQAAA4AAAAAAAAAAAAAAAAALgIAAGRycy9lMm9Eb2MueG1sUEsB&#10;Ai0AFAAGAAgAAAAhAFZ9kNLfAAAACgEAAA8AAAAAAAAAAAAAAAAAdwQAAGRycy9kb3ducmV2Lnht&#10;bFBLBQYAAAAABAAEAPMAAACDBQAAAAA=&#10;"/>
        </w:pict>
      </w:r>
    </w:p>
    <w:p w:rsidR="00BD0AC5" w:rsidRDefault="00BD0AC5" w:rsidP="008E6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ПЛАНИРУЕТ   </w:t>
      </w:r>
    </w:p>
    <w:p w:rsidR="00BD0AC5" w:rsidRDefault="00BD0AC5" w:rsidP="008E6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3C" w:rsidRPr="00F360FB" w:rsidRDefault="00C1543C" w:rsidP="008E6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заключать договоры </w:t>
      </w:r>
      <w:r w:rsidR="00610695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подряда </w:t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>на подготовку проектной документации с использованием конкурентны</w:t>
      </w:r>
      <w:r w:rsidR="008E669A">
        <w:rPr>
          <w:rFonts w:ascii="Times New Roman" w:eastAsia="Times New Roman" w:hAnsi="Times New Roman"/>
          <w:sz w:val="24"/>
          <w:szCs w:val="24"/>
          <w:lang w:eastAsia="ru-RU"/>
        </w:rPr>
        <w:t>х способов заключения договоров.</w:t>
      </w:r>
    </w:p>
    <w:p w:rsidR="0053656F" w:rsidRDefault="00C1543C" w:rsidP="00C15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1543C" w:rsidRPr="009B2D5B" w:rsidRDefault="00C1543C" w:rsidP="00C154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D5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Приложение:</w:t>
      </w:r>
    </w:p>
    <w:p w:rsidR="009B2D5B" w:rsidRDefault="009B2D5B" w:rsidP="00164954">
      <w:pPr>
        <w:pStyle w:val="ad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9B2D5B">
        <w:rPr>
          <w:rFonts w:ascii="Times New Roman" w:hAnsi="Times New Roman"/>
          <w:sz w:val="24"/>
          <w:szCs w:val="24"/>
          <w:lang w:eastAsia="ru-RU"/>
        </w:rPr>
        <w:t>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(согласно Описи</w:t>
      </w:r>
      <w:r w:rsidR="00164954">
        <w:rPr>
          <w:rFonts w:ascii="Times New Roman" w:hAnsi="Times New Roman"/>
          <w:sz w:val="24"/>
          <w:szCs w:val="24"/>
          <w:lang w:eastAsia="ru-RU"/>
        </w:rPr>
        <w:t xml:space="preserve">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прикладываемой к настоящему </w:t>
      </w:r>
      <w:r w:rsidR="00164954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ведомлению).</w:t>
      </w:r>
    </w:p>
    <w:p w:rsidR="00BD0AC5" w:rsidRDefault="00BD0AC5" w:rsidP="00164954">
      <w:pPr>
        <w:pStyle w:val="ad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об уровне ответственности (взнос в компенсационный фонд возмещения вреда).</w:t>
      </w:r>
    </w:p>
    <w:p w:rsidR="00610695" w:rsidRPr="00AE0DE6" w:rsidRDefault="00A851D2" w:rsidP="00AE0DE6">
      <w:pPr>
        <w:pStyle w:val="ad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E6">
        <w:rPr>
          <w:rFonts w:ascii="Times New Roman" w:hAnsi="Times New Roman"/>
          <w:sz w:val="24"/>
          <w:szCs w:val="24"/>
          <w:lang w:eastAsia="ru-RU"/>
        </w:rPr>
        <w:t>Заявление о намерении принимать участие в заключени</w:t>
      </w:r>
      <w:proofErr w:type="gramStart"/>
      <w:r w:rsidRPr="00AE0DE6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E0DE6">
        <w:rPr>
          <w:rFonts w:ascii="Times New Roman" w:hAnsi="Times New Roman"/>
          <w:sz w:val="24"/>
          <w:szCs w:val="24"/>
          <w:lang w:eastAsia="ru-RU"/>
        </w:rPr>
        <w:t xml:space="preserve"> договоров подряда на </w:t>
      </w:r>
      <w:bookmarkStart w:id="0" w:name="_GoBack"/>
      <w:bookmarkEnd w:id="0"/>
      <w:r w:rsidRPr="00AE0DE6">
        <w:rPr>
          <w:rFonts w:ascii="Times New Roman" w:hAnsi="Times New Roman"/>
          <w:sz w:val="24"/>
          <w:szCs w:val="24"/>
          <w:lang w:eastAsia="ru-RU"/>
        </w:rPr>
        <w:t xml:space="preserve">подготовку проектной документации с использованием конкурентных способов заключения договоров </w:t>
      </w:r>
      <w:r w:rsidR="00610695" w:rsidRPr="00AE0DE6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="00610695" w:rsidRPr="00AE0DE6">
        <w:rPr>
          <w:rFonts w:ascii="Times New Roman" w:hAnsi="Times New Roman"/>
          <w:sz w:val="24"/>
          <w:szCs w:val="24"/>
          <w:lang w:eastAsia="ru-RU"/>
        </w:rPr>
        <w:t>(в случае, если юридическое лицо/индивидуальный предприниматель планирует заключать указанные договоры).</w:t>
      </w:r>
    </w:p>
    <w:p w:rsidR="00A851D2" w:rsidRPr="00A851D2" w:rsidRDefault="00A851D2" w:rsidP="00610695">
      <w:pPr>
        <w:pStyle w:val="ad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eastAsia="ru-RU"/>
        </w:rPr>
      </w:pPr>
    </w:p>
    <w:p w:rsidR="00C1543C" w:rsidRPr="00F360FB" w:rsidRDefault="00C1543C" w:rsidP="00C15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3C" w:rsidRPr="00F360FB" w:rsidRDefault="00C1543C" w:rsidP="00C15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282" w:rsidRPr="00126282" w:rsidRDefault="00126282" w:rsidP="00126282">
      <w:pPr>
        <w:pStyle w:val="a9"/>
        <w:tabs>
          <w:tab w:val="left" w:pos="7938"/>
        </w:tabs>
        <w:ind w:right="-2" w:firstLine="0"/>
        <w:rPr>
          <w:rFonts w:ascii="Times New Roman" w:hAnsi="Times New Roman"/>
          <w:i/>
          <w:sz w:val="20"/>
          <w:szCs w:val="20"/>
        </w:rPr>
      </w:pPr>
      <w:r w:rsidRPr="00126282">
        <w:rPr>
          <w:rFonts w:ascii="Times New Roman" w:hAnsi="Times New Roman"/>
          <w:sz w:val="24"/>
          <w:szCs w:val="24"/>
        </w:rPr>
        <w:t>________________________   _____</w:t>
      </w:r>
      <w:r>
        <w:rPr>
          <w:rFonts w:ascii="Times New Roman" w:hAnsi="Times New Roman"/>
          <w:sz w:val="24"/>
          <w:szCs w:val="24"/>
        </w:rPr>
        <w:t>___</w:t>
      </w:r>
      <w:r w:rsidRPr="00126282">
        <w:rPr>
          <w:rFonts w:ascii="Times New Roman" w:hAnsi="Times New Roman"/>
          <w:sz w:val="24"/>
          <w:szCs w:val="24"/>
        </w:rPr>
        <w:t xml:space="preserve">_________                       ___________________________      </w:t>
      </w:r>
      <w:r w:rsidRPr="00126282">
        <w:rPr>
          <w:rFonts w:ascii="Times New Roman" w:hAnsi="Times New Roman"/>
          <w:i/>
          <w:sz w:val="20"/>
          <w:szCs w:val="20"/>
        </w:rPr>
        <w:t>(должность руководителя)                        (подпись)                                                                 (фамилия и инициалы)</w:t>
      </w:r>
    </w:p>
    <w:p w:rsidR="00C1543C" w:rsidRPr="00F360FB" w:rsidRDefault="00126282" w:rsidP="00C15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C1543C" w:rsidRPr="00F360FB" w:rsidRDefault="00C1543C" w:rsidP="00C15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2CF" w:rsidRPr="00F360FB" w:rsidRDefault="000C62CF" w:rsidP="00C15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3C" w:rsidRPr="00F360FB" w:rsidRDefault="00C1543C" w:rsidP="00C15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3C" w:rsidRPr="00F360FB" w:rsidRDefault="00C1543C" w:rsidP="00E71C68">
      <w:pPr>
        <w:spacing w:after="0" w:line="240" w:lineRule="auto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>Контактные</w:t>
      </w:r>
      <w:r w:rsidR="00E71C68">
        <w:rPr>
          <w:rFonts w:ascii="Times New Roman" w:eastAsia="Times New Roman" w:hAnsi="Times New Roman"/>
          <w:sz w:val="24"/>
          <w:szCs w:val="24"/>
          <w:lang w:eastAsia="ru-RU"/>
        </w:rPr>
        <w:t xml:space="preserve">  д</w:t>
      </w:r>
      <w:r w:rsidRPr="00F360FB">
        <w:rPr>
          <w:rFonts w:ascii="Times New Roman" w:eastAsia="Times New Roman" w:hAnsi="Times New Roman"/>
          <w:sz w:val="24"/>
          <w:szCs w:val="24"/>
          <w:lang w:eastAsia="ru-RU"/>
        </w:rPr>
        <w:t>анные</w:t>
      </w:r>
      <w:r w:rsidR="00E71C6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360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__________________________________________________________________</w:t>
      </w:r>
      <w:r w:rsidR="00E71C68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F360FB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:rsidR="00C1543C" w:rsidRPr="00E71C68" w:rsidRDefault="00C1543C" w:rsidP="00C1543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71C6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(ФИО, должность, телефон контактного лица, адрес электронной почты)                   </w:t>
      </w:r>
    </w:p>
    <w:p w:rsidR="00A851D2" w:rsidRDefault="00A851D2" w:rsidP="002216FE">
      <w:pP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P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1D2" w:rsidRDefault="00A851D2" w:rsidP="00A851D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851D2" w:rsidSect="00C1543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45" w:rsidRDefault="00BE7545" w:rsidP="001955F7">
      <w:pPr>
        <w:spacing w:after="0" w:line="240" w:lineRule="auto"/>
      </w:pPr>
      <w:r>
        <w:separator/>
      </w:r>
    </w:p>
  </w:endnote>
  <w:endnote w:type="continuationSeparator" w:id="0">
    <w:p w:rsidR="00BE7545" w:rsidRDefault="00BE7545" w:rsidP="0019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45" w:rsidRDefault="00BE7545" w:rsidP="001955F7">
      <w:pPr>
        <w:spacing w:after="0" w:line="240" w:lineRule="auto"/>
      </w:pPr>
      <w:r>
        <w:separator/>
      </w:r>
    </w:p>
  </w:footnote>
  <w:footnote w:type="continuationSeparator" w:id="0">
    <w:p w:rsidR="00BE7545" w:rsidRDefault="00BE7545" w:rsidP="0019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1629A"/>
    <w:multiLevelType w:val="hybridMultilevel"/>
    <w:tmpl w:val="4C70BC10"/>
    <w:lvl w:ilvl="0" w:tplc="87C07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EF2EF9"/>
    <w:multiLevelType w:val="multilevel"/>
    <w:tmpl w:val="76F6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F1497"/>
    <w:multiLevelType w:val="hybridMultilevel"/>
    <w:tmpl w:val="B26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1BB"/>
    <w:rsid w:val="00016768"/>
    <w:rsid w:val="00060D35"/>
    <w:rsid w:val="000672D1"/>
    <w:rsid w:val="00077531"/>
    <w:rsid w:val="000779B5"/>
    <w:rsid w:val="000C5E0E"/>
    <w:rsid w:val="000C62CF"/>
    <w:rsid w:val="000C6DC3"/>
    <w:rsid w:val="000E025D"/>
    <w:rsid w:val="00122E9E"/>
    <w:rsid w:val="00126282"/>
    <w:rsid w:val="0012794A"/>
    <w:rsid w:val="0014373E"/>
    <w:rsid w:val="00146004"/>
    <w:rsid w:val="00152B08"/>
    <w:rsid w:val="001534E0"/>
    <w:rsid w:val="001600A8"/>
    <w:rsid w:val="00164954"/>
    <w:rsid w:val="0016583F"/>
    <w:rsid w:val="0017432B"/>
    <w:rsid w:val="001955F7"/>
    <w:rsid w:val="001A66BF"/>
    <w:rsid w:val="001A66CD"/>
    <w:rsid w:val="001B49A1"/>
    <w:rsid w:val="001B6645"/>
    <w:rsid w:val="001C6879"/>
    <w:rsid w:val="001F02B6"/>
    <w:rsid w:val="002216FE"/>
    <w:rsid w:val="0022642A"/>
    <w:rsid w:val="00242B81"/>
    <w:rsid w:val="00246912"/>
    <w:rsid w:val="00260678"/>
    <w:rsid w:val="00292258"/>
    <w:rsid w:val="00296D18"/>
    <w:rsid w:val="002A20D8"/>
    <w:rsid w:val="002B0C66"/>
    <w:rsid w:val="002C4DB1"/>
    <w:rsid w:val="002D1FFB"/>
    <w:rsid w:val="002E5235"/>
    <w:rsid w:val="002F418C"/>
    <w:rsid w:val="00312166"/>
    <w:rsid w:val="00331325"/>
    <w:rsid w:val="0034164D"/>
    <w:rsid w:val="00344A37"/>
    <w:rsid w:val="00345EF3"/>
    <w:rsid w:val="003501F7"/>
    <w:rsid w:val="00374E9A"/>
    <w:rsid w:val="00380B57"/>
    <w:rsid w:val="003D4796"/>
    <w:rsid w:val="00420F57"/>
    <w:rsid w:val="00430352"/>
    <w:rsid w:val="00465E09"/>
    <w:rsid w:val="00466B74"/>
    <w:rsid w:val="004809FB"/>
    <w:rsid w:val="00480AFE"/>
    <w:rsid w:val="004826D2"/>
    <w:rsid w:val="0048680E"/>
    <w:rsid w:val="004E0856"/>
    <w:rsid w:val="005043E5"/>
    <w:rsid w:val="00506135"/>
    <w:rsid w:val="00525671"/>
    <w:rsid w:val="0053656F"/>
    <w:rsid w:val="005365B6"/>
    <w:rsid w:val="005406A7"/>
    <w:rsid w:val="005514B4"/>
    <w:rsid w:val="005D1D2A"/>
    <w:rsid w:val="005D266D"/>
    <w:rsid w:val="005D573F"/>
    <w:rsid w:val="005E02BE"/>
    <w:rsid w:val="005F0E82"/>
    <w:rsid w:val="005F59CF"/>
    <w:rsid w:val="005F7248"/>
    <w:rsid w:val="00610695"/>
    <w:rsid w:val="006175D3"/>
    <w:rsid w:val="006334BE"/>
    <w:rsid w:val="00634910"/>
    <w:rsid w:val="00661A88"/>
    <w:rsid w:val="0068647B"/>
    <w:rsid w:val="006A6231"/>
    <w:rsid w:val="006C26F1"/>
    <w:rsid w:val="006D4C2A"/>
    <w:rsid w:val="006F3212"/>
    <w:rsid w:val="00717115"/>
    <w:rsid w:val="0073596A"/>
    <w:rsid w:val="0075551E"/>
    <w:rsid w:val="00766F5B"/>
    <w:rsid w:val="007706E5"/>
    <w:rsid w:val="00785E67"/>
    <w:rsid w:val="007920E6"/>
    <w:rsid w:val="007C6C48"/>
    <w:rsid w:val="00800992"/>
    <w:rsid w:val="00826B86"/>
    <w:rsid w:val="008409C1"/>
    <w:rsid w:val="00843620"/>
    <w:rsid w:val="0085654C"/>
    <w:rsid w:val="008569FA"/>
    <w:rsid w:val="008D1885"/>
    <w:rsid w:val="008D21D8"/>
    <w:rsid w:val="008E0F9B"/>
    <w:rsid w:val="008E669A"/>
    <w:rsid w:val="00910E5F"/>
    <w:rsid w:val="009277F1"/>
    <w:rsid w:val="00942855"/>
    <w:rsid w:val="0094409E"/>
    <w:rsid w:val="00950C45"/>
    <w:rsid w:val="00951084"/>
    <w:rsid w:val="009579E2"/>
    <w:rsid w:val="00967B3E"/>
    <w:rsid w:val="00990025"/>
    <w:rsid w:val="009A3812"/>
    <w:rsid w:val="009B2D5B"/>
    <w:rsid w:val="00A353A0"/>
    <w:rsid w:val="00A851D2"/>
    <w:rsid w:val="00AC3662"/>
    <w:rsid w:val="00AC60F1"/>
    <w:rsid w:val="00AD262F"/>
    <w:rsid w:val="00AD7872"/>
    <w:rsid w:val="00AE0DE6"/>
    <w:rsid w:val="00B42355"/>
    <w:rsid w:val="00B4774F"/>
    <w:rsid w:val="00B90661"/>
    <w:rsid w:val="00BC2D17"/>
    <w:rsid w:val="00BD0AC5"/>
    <w:rsid w:val="00BE7545"/>
    <w:rsid w:val="00BF209B"/>
    <w:rsid w:val="00C1543C"/>
    <w:rsid w:val="00C23606"/>
    <w:rsid w:val="00C8218F"/>
    <w:rsid w:val="00C913D1"/>
    <w:rsid w:val="00C91DAE"/>
    <w:rsid w:val="00C921C4"/>
    <w:rsid w:val="00C97826"/>
    <w:rsid w:val="00CD5024"/>
    <w:rsid w:val="00CE343A"/>
    <w:rsid w:val="00D615D6"/>
    <w:rsid w:val="00D65633"/>
    <w:rsid w:val="00D719BA"/>
    <w:rsid w:val="00DA0FC0"/>
    <w:rsid w:val="00DB43C2"/>
    <w:rsid w:val="00DB4522"/>
    <w:rsid w:val="00DC31BB"/>
    <w:rsid w:val="00DD4CB2"/>
    <w:rsid w:val="00E66F85"/>
    <w:rsid w:val="00E70B47"/>
    <w:rsid w:val="00E71C68"/>
    <w:rsid w:val="00E74338"/>
    <w:rsid w:val="00E81688"/>
    <w:rsid w:val="00E84E87"/>
    <w:rsid w:val="00E9161C"/>
    <w:rsid w:val="00EA0C11"/>
    <w:rsid w:val="00EB4763"/>
    <w:rsid w:val="00ED2CB2"/>
    <w:rsid w:val="00ED7D48"/>
    <w:rsid w:val="00EF3F7F"/>
    <w:rsid w:val="00F0736E"/>
    <w:rsid w:val="00F07423"/>
    <w:rsid w:val="00F166C4"/>
    <w:rsid w:val="00F2548B"/>
    <w:rsid w:val="00F360FB"/>
    <w:rsid w:val="00F705D1"/>
    <w:rsid w:val="00F71A49"/>
    <w:rsid w:val="00FA3704"/>
    <w:rsid w:val="00FD459A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96D18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A49"/>
    <w:rPr>
      <w:rFonts w:ascii="Cambria" w:hAnsi="Cambria"/>
      <w:b/>
      <w:kern w:val="32"/>
      <w:sz w:val="32"/>
      <w:lang w:eastAsia="en-US"/>
    </w:rPr>
  </w:style>
  <w:style w:type="paragraph" w:styleId="a3">
    <w:name w:val="Normal (Web)"/>
    <w:basedOn w:val="a"/>
    <w:uiPriority w:val="99"/>
    <w:rsid w:val="00296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96D18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296D18"/>
    <w:rPr>
      <w:rFonts w:cs="Times New Roman"/>
      <w:b/>
    </w:rPr>
  </w:style>
  <w:style w:type="character" w:styleId="a6">
    <w:name w:val="Emphasis"/>
    <w:uiPriority w:val="99"/>
    <w:qFormat/>
    <w:locked/>
    <w:rsid w:val="00296D18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22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642A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nhideWhenUsed/>
    <w:rsid w:val="001955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55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95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55F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3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96D18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A49"/>
    <w:rPr>
      <w:rFonts w:ascii="Cambria" w:hAnsi="Cambria"/>
      <w:b/>
      <w:kern w:val="32"/>
      <w:sz w:val="32"/>
      <w:lang w:eastAsia="en-US"/>
    </w:rPr>
  </w:style>
  <w:style w:type="paragraph" w:styleId="a3">
    <w:name w:val="Normal (Web)"/>
    <w:basedOn w:val="a"/>
    <w:uiPriority w:val="99"/>
    <w:rsid w:val="00296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96D18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296D18"/>
    <w:rPr>
      <w:rFonts w:cs="Times New Roman"/>
      <w:b/>
    </w:rPr>
  </w:style>
  <w:style w:type="character" w:styleId="a6">
    <w:name w:val="Emphasis"/>
    <w:uiPriority w:val="99"/>
    <w:qFormat/>
    <w:locked/>
    <w:rsid w:val="00296D18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22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642A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1955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55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95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55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_____________________</vt:lpstr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_____________________</dc:title>
  <dc:creator>user7</dc:creator>
  <cp:lastModifiedBy>User</cp:lastModifiedBy>
  <cp:revision>3</cp:revision>
  <cp:lastPrinted>2016-09-08T06:05:00Z</cp:lastPrinted>
  <dcterms:created xsi:type="dcterms:W3CDTF">2016-09-20T09:39:00Z</dcterms:created>
  <dcterms:modified xsi:type="dcterms:W3CDTF">2016-09-20T10:25:00Z</dcterms:modified>
</cp:coreProperties>
</file>